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BFD" w:rsidRPr="00587BFD" w:rsidRDefault="005C3BF5" w:rsidP="00587BFD">
      <w:pPr>
        <w:jc w:val="center"/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 w:rsidRPr="00587BFD"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  <w:t>Отчет</w:t>
      </w:r>
      <w:r w:rsidR="00587BFD" w:rsidRPr="00587BFD"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средней</w:t>
      </w:r>
      <w:r w:rsidRPr="00587BFD"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группы «Вишенка»</w:t>
      </w:r>
    </w:p>
    <w:p w:rsidR="00587BFD" w:rsidRDefault="005C3BF5" w:rsidP="00587BFD">
      <w:pPr>
        <w:jc w:val="center"/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 w:rsidRPr="00587BFD"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  <w:t>на тему «</w:t>
      </w:r>
      <w:r w:rsidR="00BE14B0"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  <w:t>Зимние з</w:t>
      </w:r>
      <w:r w:rsidRPr="00587BFD"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  <w:t>абавы»</w:t>
      </w:r>
    </w:p>
    <w:p w:rsidR="007644B1" w:rsidRPr="00587BFD" w:rsidRDefault="00587BFD" w:rsidP="00587BFD">
      <w:pPr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                                    </w:t>
      </w:r>
      <w:r w:rsidR="005C3BF5" w:rsidRPr="005C3BF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Будут игры, будет смех,</w:t>
      </w:r>
      <w:r w:rsidR="005C3BF5" w:rsidRPr="005C3BF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</w:t>
      </w:r>
      <w:r w:rsidR="005C3BF5" w:rsidRPr="005C3BF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веселые забавы приготовлены для всех.</w:t>
      </w:r>
      <w:r w:rsidR="005C3BF5" w:rsidRPr="005C3BF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</w:t>
      </w:r>
      <w:r w:rsidR="005C3BF5" w:rsidRPr="005C3BF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Хороша красой своею наша Зимушка – зима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5C3BF5" w:rsidRPr="005C3BF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</w:t>
      </w:r>
      <w:r w:rsidR="005C3BF5" w:rsidRPr="005C3BF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Поиграть сегодня с нею собралась вся детвора.</w:t>
      </w:r>
    </w:p>
    <w:p w:rsidR="005C3BF5" w:rsidRDefault="005C3BF5" w:rsidP="00DC77B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BF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Зимние забавы - это торжество зимних</w:t>
      </w:r>
      <w:r w:rsidRP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видов спорта и развлечений, народные </w:t>
      </w:r>
      <w:r w:rsidRPr="00587BF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зрелищные конкурсы для детей и взрослых</w:t>
      </w:r>
      <w:r w:rsid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587BF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Зимние забавы - это торжество зимних</w:t>
      </w:r>
      <w:r w:rsidRP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видов спорта и развлечений, народные </w:t>
      </w:r>
      <w:r w:rsidRPr="00587BF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зрелищные конкурсы для детей и взрослых</w:t>
      </w:r>
      <w:r w:rsid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587BF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 снегом запомнятся ребенку на всю жизнь.</w:t>
      </w:r>
      <w:r w:rsidR="00587B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87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проведены бе</w:t>
      </w:r>
      <w:r w:rsidR="00BE1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седы на тему «Зимние развлечения</w:t>
      </w:r>
      <w:r w:rsidRPr="00587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E1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Д</w:t>
      </w:r>
      <w:r w:rsidRPr="00587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продолжения формирования знаний видов спорта (спортивных игр) на коньках, лыжах и различного типа санях, показаны иллюстрации зимних видов спорта. </w:t>
      </w:r>
    </w:p>
    <w:p w:rsidR="006B00CD" w:rsidRDefault="006B00CD" w:rsidP="00587BFD">
      <w:pPr>
        <w:ind w:left="-1134" w:firstLine="113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E14B0" w:rsidRDefault="00BE14B0" w:rsidP="00DC77B5">
      <w:pPr>
        <w:ind w:left="-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1253" cy="5088835"/>
            <wp:effectExtent l="19050" t="0" r="2347" b="0"/>
            <wp:docPr id="1" name="Рисунок 1" descr="C:\Users\Lenovo\Desktop\КАРТИНКИ НА Н Г\20210115_1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РТИНКИ НА Н Г\20210115_113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50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CD" w:rsidRDefault="006B00CD" w:rsidP="00DC77B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40765" cy="3140765"/>
            <wp:effectExtent l="19050" t="0" r="2485" b="0"/>
            <wp:docPr id="2" name="Рисунок 2" descr="C:\Users\Lenovo\Desktop\КАРТИНКИ НА Н Г\20210115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АРТИНКИ НА Н Г\20210115_11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90" cy="313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2345" cy="3120887"/>
            <wp:effectExtent l="19050" t="0" r="0" b="0"/>
            <wp:docPr id="3" name="Рисунок 3" descr="C:\Users\Lenovo\Desktop\КАРТИНКИ НА Н Г\20210115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АРТИНКИ НА Н Г\20210115_11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22" b="1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45" cy="312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AD" w:rsidRDefault="006B00CD" w:rsidP="00DC77B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7590" cy="3137590"/>
            <wp:effectExtent l="19050" t="0" r="5660" b="0"/>
            <wp:docPr id="4" name="Рисунок 4" descr="C:\Users\Lenovo\Desktop\КАРТИНКИ НА Н Г\20201223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АРТИНКИ НА Н Г\20201223_110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53" cy="313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7149" cy="3137149"/>
            <wp:effectExtent l="19050" t="0" r="6101" b="0"/>
            <wp:docPr id="5" name="Рисунок 5" descr="C:\Users\Lenovo\Desktop\КАРТИНКИ НА Н Г\20201224_1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АРТИНКИ НА Н Г\20201224_114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98" cy="313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CD" w:rsidRDefault="006B00CD" w:rsidP="00DC77B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6513" cy="3136513"/>
            <wp:effectExtent l="19050" t="0" r="6737" b="0"/>
            <wp:docPr id="7" name="Рисунок 7" descr="C:\Users\Lenovo\Desktop\КАРТИНКИ НА Н Г\20210119_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АРТИНКИ НА Н Г\20210119_11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41" cy="31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BA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0765" cy="3140765"/>
            <wp:effectExtent l="19050" t="0" r="2485" b="0"/>
            <wp:docPr id="8" name="Рисунок 8" descr="C:\Users\Lenovo\Desktop\КАРТИНКИ НА Н Г\20210119_11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КАРТИНКИ НА Н Г\20210119_112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05" cy="31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CD" w:rsidRDefault="00566BAD" w:rsidP="00DC77B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40766" cy="3140766"/>
            <wp:effectExtent l="19050" t="0" r="2484" b="0"/>
            <wp:docPr id="9" name="Рисунок 9" descr="C:\Users\Lenovo\Desktop\КАРТИНКИ НА Н Г\20210115_1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АРТИНКИ НА Н Г\20210115_11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78" cy="313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0887" cy="3120887"/>
            <wp:effectExtent l="19050" t="0" r="3313" b="0"/>
            <wp:docPr id="10" name="Рисунок 10" descr="C:\Users\Lenovo\Desktop\КАРТИНКИ НА Н Г\20210115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КАРТИНКИ НА Н Г\20210115_113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36" cy="311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AD" w:rsidRDefault="00566BAD" w:rsidP="00DC77B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66BAD" w:rsidRDefault="00566BAD" w:rsidP="00DC77B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66BAD" w:rsidRPr="00566BAD" w:rsidRDefault="00566BAD" w:rsidP="00DC77B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6BAD">
        <w:rPr>
          <w:rFonts w:ascii="Times New Roman" w:hAnsi="Times New Roman" w:cs="Times New Roman"/>
          <w:b/>
          <w:sz w:val="48"/>
          <w:szCs w:val="48"/>
        </w:rPr>
        <w:t>Спасибо за внимание!</w:t>
      </w:r>
    </w:p>
    <w:sectPr w:rsidR="00566BAD" w:rsidRPr="00566BAD" w:rsidSect="00DC77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3BF5"/>
    <w:rsid w:val="003B49FA"/>
    <w:rsid w:val="003D7F6A"/>
    <w:rsid w:val="00566BAD"/>
    <w:rsid w:val="00587BFD"/>
    <w:rsid w:val="005C3BF5"/>
    <w:rsid w:val="006B00CD"/>
    <w:rsid w:val="007312DF"/>
    <w:rsid w:val="007644B1"/>
    <w:rsid w:val="00952DA7"/>
    <w:rsid w:val="00AF6E6C"/>
    <w:rsid w:val="00BE14B0"/>
    <w:rsid w:val="00C979FD"/>
    <w:rsid w:val="00DC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3BF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E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Элла</cp:lastModifiedBy>
  <cp:revision>2</cp:revision>
  <dcterms:created xsi:type="dcterms:W3CDTF">2021-02-05T08:29:00Z</dcterms:created>
  <dcterms:modified xsi:type="dcterms:W3CDTF">2021-02-05T08:29:00Z</dcterms:modified>
</cp:coreProperties>
</file>