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8BD" w:rsidRPr="00A878BD" w:rsidRDefault="00A878BD" w:rsidP="00A878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непосредственной образовательной деятельности </w:t>
      </w:r>
    </w:p>
    <w:p w:rsidR="00A878BD" w:rsidRDefault="00A878BD" w:rsidP="00A878B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78BD" w:rsidRPr="00A878BD" w:rsidRDefault="00A878BD" w:rsidP="00A878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«Познание»</w:t>
      </w:r>
    </w:p>
    <w:p w:rsidR="00A878BD" w:rsidRPr="00A878BD" w:rsidRDefault="00A878BD" w:rsidP="00A878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878BD">
        <w:rPr>
          <w:rFonts w:ascii="Times New Roman" w:hAnsi="Times New Roman" w:cs="Times New Roman"/>
          <w:b/>
          <w:bCs/>
          <w:sz w:val="28"/>
          <w:szCs w:val="28"/>
        </w:rPr>
        <w:t>«В гостях у бабушки в деревне»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A878BD" w:rsidRDefault="00A878BD" w:rsidP="00A878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A878BD" w:rsidRPr="00A878BD" w:rsidRDefault="00A878BD" w:rsidP="00A878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14 г. Кропоткин.</w:t>
      </w:r>
    </w:p>
    <w:p w:rsidR="00A878BD" w:rsidRDefault="00A878BD" w:rsidP="00A878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1.Закрепить представление о домашних животных, их внешнем виде, образе жизни.</w:t>
      </w:r>
    </w:p>
    <w:p w:rsid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2. Воспитывать любовь и бережное отношение к природе.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78BD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игрушки (кошка, собака, корова, лошадка, петух, курочка); макет «Домик в деревне»; кукла-бабушка; руль; стулья;</w:t>
      </w:r>
      <w:proofErr w:type="gramEnd"/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деревня; шофер; лакать; мычит;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- Ребята, сегодня мы совершим путешествие к бабушке в деревню. Давайте, займем места в нашем автобусе, который мы с вами построили. (Дети отправляются в путешествие и поют песню).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Вот автобус едет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По дороге гладкой,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Далеко в деревню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Едут в нем ребята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>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Ты с дороги уходи.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Ну, вот, ребята мы с вами приехали! (звучит музыка голоса животных).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Шагают наши ножки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Раз, два, три! Раз, два, три!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Мы в деревне посмотри!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(Подходим к макету «Домик в деревне»)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Ребята, угадайте, про кого я говорю: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На заре встает,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Громче всех поет: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На ногах он носит шпоры,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Голова его в уборе.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Как корона гребешок –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Голосистый (петушок)!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lastRenderedPageBreak/>
        <w:t>(Воспитатель показывает детям петуха).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А как он голосисто поет?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Ку-ка-ре-ку! Ку-ка-ре-ку! Ку-ка-ре-ку!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Давайте, расскажем стихотворение о петушке!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Голосистый петушок,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Красно-алый гребешок.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78BD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A878BD">
        <w:rPr>
          <w:rFonts w:ascii="Times New Roman" w:hAnsi="Times New Roman" w:cs="Times New Roman"/>
          <w:sz w:val="28"/>
          <w:szCs w:val="28"/>
        </w:rPr>
        <w:t xml:space="preserve"> чуть свет встает,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Громко песенку поет.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него так много дел,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Рано встал и все успел!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Л.Луканова</w:t>
      </w:r>
      <w:proofErr w:type="spellEnd"/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Молодцы, ребята! А кого петушок стережет?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Курочку!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(Воспитатель показывает детям курочку).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Как курочка кудахчет?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>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Дети, а кто сторожит дом у бабушки?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Собака.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(Воспитатель показывает детям собаку).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А как лает собачка?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Гав-гав! Гав-гав! Гав-гав!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А с кем дружит собачка? (Ответы детей).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(Воспитатель показывает детям кошку).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А как кричит кошка?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Мяу! Мяу! Мяу!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 xml:space="preserve">А нам сейчас </w:t>
      </w: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Егор</w:t>
      </w:r>
      <w:proofErr w:type="gramStart"/>
      <w:r w:rsidRPr="00A878BD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A878BD">
        <w:rPr>
          <w:rFonts w:ascii="Times New Roman" w:hAnsi="Times New Roman" w:cs="Times New Roman"/>
          <w:sz w:val="28"/>
          <w:szCs w:val="28"/>
        </w:rPr>
        <w:t>., расскажет стихотворение про киску!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Плачет киска в коридоре.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У неё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Большое горе: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Злые люди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Бедной Киске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                 Не дают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Украсть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Сосиски!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>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Ребята, а что любит лакать киска?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Молоко!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Кто даёт молоко?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Корова.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(Воспитатель показывает корову).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Как мычит корова? Кто ещё живет у бабушки в деревне? ( Ответы детей).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(Воспитатель показывает детям лошадку).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А как лошадка кричит? ( Ответы детей). Молодцы ребята!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lastRenderedPageBreak/>
        <w:t>Физкультминутка.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Вышли уточки на луг,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878BD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proofErr w:type="gramStart"/>
      <w:r w:rsidRPr="00A878B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878BD">
        <w:rPr>
          <w:rFonts w:ascii="Times New Roman" w:hAnsi="Times New Roman" w:cs="Times New Roman"/>
          <w:sz w:val="28"/>
          <w:szCs w:val="28"/>
        </w:rPr>
        <w:t>Шагаем).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Пролетел веселый жук.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Ж-ж-ж! (Машем руками крыльями).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Гуси шеи выгибают,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Га-га-га! (Круговые вращения шеей).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Клювом перья расправляют. (Повороты туловища влево, вправо).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Ветер ветки раскачал? ( Качаем поднятыми руками вверх).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Шарик тоже зарычал,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878BD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>! (Руки на поясе, наклонившись и вперед, смотрим перед собой).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Зашептал в воде камыш,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878BD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>! (подняли вверх руки, потянулись).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И опять настала тишь,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878BD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A878BD">
        <w:rPr>
          <w:rFonts w:ascii="Times New Roman" w:hAnsi="Times New Roman" w:cs="Times New Roman"/>
          <w:sz w:val="28"/>
          <w:szCs w:val="28"/>
        </w:rPr>
        <w:t xml:space="preserve"> (Присели).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Ребята, а что-то животные очень грустные. Знаете почему? Они потеряли своих детёнышей. Давайте посмотрим на экран 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и поможем найти их.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1.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«Домашние животные и их детеныши»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2.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кошки – котенок.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3.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собаки – щенок.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4.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крольчихи – крольчонок.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5.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лошади – жеребёнок.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6.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коровы – телёнок.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7.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свиньи – поросенок.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8.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овцы - ягненок.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Слайд 9.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У козы - козленок.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Ребята, а что это за животные у бабушки во дворе?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Это домашние животные.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Почему мы этих животных называем домашними?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Они живут рядом с человеком, он ухаживает за ними – кормит.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Молодцы, ребята! – Давайте поиграем в игру «Кого не стало?» Ещё раз посмотрите на домашних животных. Теперь закройте глаза.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(Воспитатель убирает одного из животных, дети угадывают).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A878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Молодцы! Вам понравилось у бабушки в деревне? (Ответы детей).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Нам пора прощаться с бабушкой и с её животными.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sz w:val="28"/>
          <w:szCs w:val="28"/>
        </w:rPr>
        <w:t>(Дети прощаются).</w:t>
      </w:r>
    </w:p>
    <w:p w:rsidR="00A878BD" w:rsidRPr="00A878BD" w:rsidRDefault="00A878BD" w:rsidP="00A87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8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878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78BD">
        <w:rPr>
          <w:rFonts w:ascii="Times New Roman" w:hAnsi="Times New Roman" w:cs="Times New Roman"/>
          <w:sz w:val="28"/>
          <w:szCs w:val="28"/>
        </w:rPr>
        <w:t>Мы возвращаемся в детский сад. Занимайте места в автобусе.</w:t>
      </w:r>
    </w:p>
    <w:p w:rsidR="00CD3090" w:rsidRPr="00A878BD" w:rsidRDefault="00CD3090" w:rsidP="00A878B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3090" w:rsidRPr="00A878BD" w:rsidSect="00CD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8BD"/>
    <w:rsid w:val="00A878BD"/>
    <w:rsid w:val="00C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8BD"/>
  </w:style>
  <w:style w:type="paragraph" w:styleId="a4">
    <w:name w:val="No Spacing"/>
    <w:uiPriority w:val="1"/>
    <w:qFormat/>
    <w:rsid w:val="00A87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2013-09-15T08:11:00Z</dcterms:created>
  <dcterms:modified xsi:type="dcterms:W3CDTF">2013-09-15T08:15:00Z</dcterms:modified>
</cp:coreProperties>
</file>